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90"/>
        <w:tblW w:w="10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080"/>
        <w:gridCol w:w="450"/>
        <w:gridCol w:w="540"/>
        <w:gridCol w:w="540"/>
        <w:gridCol w:w="810"/>
        <w:gridCol w:w="990"/>
        <w:gridCol w:w="990"/>
        <w:gridCol w:w="810"/>
        <w:gridCol w:w="1137"/>
        <w:gridCol w:w="933"/>
        <w:gridCol w:w="1080"/>
        <w:gridCol w:w="858"/>
      </w:tblGrid>
      <w:tr w:rsidR="00EF7595" w:rsidTr="00EF7595">
        <w:trPr>
          <w:trHeight w:val="620"/>
        </w:trPr>
        <w:tc>
          <w:tcPr>
            <w:tcW w:w="75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834574">
              <w:rPr>
                <w:color w:val="000000"/>
                <w:sz w:val="16"/>
                <w:szCs w:val="16"/>
              </w:rPr>
              <w:t>TUJobID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sz w:val="16"/>
                <w:szCs w:val="16"/>
              </w:rPr>
            </w:pPr>
            <w:r w:rsidRPr="00834574">
              <w:rPr>
                <w:sz w:val="16"/>
                <w:szCs w:val="16"/>
              </w:rPr>
              <w:t>JobID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taskindex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eventtype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priority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CPUReq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CPUrate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MCPURate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memreq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CMU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diskspacereq</w:t>
            </w:r>
          </w:p>
          <w:p w:rsidR="00EF7595" w:rsidRPr="00834574" w:rsidRDefault="00EF7595" w:rsidP="00EF75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Local</w:t>
            </w:r>
          </w:p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Diskspace</w:t>
            </w:r>
          </w:p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usage</w:t>
            </w:r>
          </w:p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servicetime</w:t>
            </w:r>
          </w:p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</w:p>
        </w:tc>
      </w:tr>
      <w:tr w:rsidR="00EF7595" w:rsidTr="00EF7595">
        <w:trPr>
          <w:trHeight w:val="26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0.02066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0.000701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332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0.02066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0.000701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143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0.02066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0.000701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305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0.0001717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242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0.0001717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233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0.0001717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143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1000000</w:t>
            </w:r>
          </w:p>
        </w:tc>
      </w:tr>
      <w:tr w:rsidR="00EF7595" w:rsidTr="00EF7595">
        <w:trPr>
          <w:trHeight w:val="125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1000000</w:t>
            </w:r>
          </w:p>
        </w:tc>
      </w:tr>
      <w:tr w:rsidR="00EF7595" w:rsidTr="00EF7595">
        <w:trPr>
          <w:trHeight w:val="215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1000000</w:t>
            </w:r>
          </w:p>
        </w:tc>
      </w:tr>
      <w:tr w:rsidR="00EF7595" w:rsidTr="00EF7595">
        <w:trPr>
          <w:trHeight w:val="197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87000000</w:t>
            </w:r>
          </w:p>
        </w:tc>
      </w:tr>
      <w:tr w:rsidR="00EF7595" w:rsidTr="00EF7595">
        <w:trPr>
          <w:trHeight w:val="197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87000000</w:t>
            </w:r>
          </w:p>
        </w:tc>
      </w:tr>
      <w:tr w:rsidR="00EF7595" w:rsidTr="00EF7595">
        <w:trPr>
          <w:trHeight w:val="8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87000000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0.01627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0.0625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0.003178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0.000002861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29000000</w:t>
            </w:r>
          </w:p>
        </w:tc>
      </w:tr>
      <w:tr w:rsidR="00EF7595" w:rsidTr="00EF7595">
        <w:trPr>
          <w:trHeight w:val="152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0.01627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0.0625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0.003178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0.000002861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29000000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0.01627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0.0625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0.003178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0.000002861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29000000</w:t>
            </w:r>
          </w:p>
        </w:tc>
      </w:tr>
      <w:tr w:rsidR="00EF7595" w:rsidTr="00EF7595">
        <w:trPr>
          <w:trHeight w:val="125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0.05829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0.06299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0.01401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0.000002861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15000000</w:t>
            </w:r>
          </w:p>
        </w:tc>
      </w:tr>
      <w:tr w:rsidR="00EF7595" w:rsidTr="00EF7595">
        <w:trPr>
          <w:trHeight w:val="125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0.05829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0.06299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0.01401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0.000002861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15000000</w:t>
            </w:r>
          </w:p>
        </w:tc>
      </w:tr>
      <w:tr w:rsidR="00EF7595" w:rsidTr="00EF7595">
        <w:trPr>
          <w:trHeight w:val="107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0.05829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0.06299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0.01401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0.000002861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15000000</w:t>
            </w:r>
          </w:p>
        </w:tc>
      </w:tr>
      <w:tr w:rsidR="00EF7595" w:rsidTr="00EF7595">
        <w:trPr>
          <w:trHeight w:val="107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0.004066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0.04474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0.000006676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11000000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0.004066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0.04474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0.000006676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11000000</w:t>
            </w:r>
          </w:p>
        </w:tc>
      </w:tr>
      <w:tr w:rsidR="00EF7595" w:rsidTr="00EF7595">
        <w:trPr>
          <w:trHeight w:val="188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0.004066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0.04474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0.000006676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11000000</w:t>
            </w:r>
          </w:p>
        </w:tc>
      </w:tr>
      <w:tr w:rsidR="00EF7595" w:rsidTr="00EF7595">
        <w:trPr>
          <w:trHeight w:val="1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0.000006676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1000000</w:t>
            </w:r>
          </w:p>
        </w:tc>
      </w:tr>
      <w:tr w:rsidR="00EF7595" w:rsidTr="00EF7595">
        <w:trPr>
          <w:trHeight w:val="152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0.000006676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0.01268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0.000006676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0.02066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0.000701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0.02066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0.000701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278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0.0001717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0.02066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0.000701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0.0001717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197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0.0001717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sz w:val="16"/>
                <w:szCs w:val="16"/>
              </w:rPr>
            </w:pPr>
            <w:r w:rsidRPr="00834574"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0.002064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sz w:val="16"/>
                <w:szCs w:val="16"/>
              </w:rPr>
            </w:pPr>
            <w:r w:rsidRPr="00834574"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12000000</w:t>
            </w:r>
          </w:p>
        </w:tc>
      </w:tr>
      <w:tr w:rsidR="00EF7595" w:rsidTr="00EF7595">
        <w:trPr>
          <w:trHeight w:val="70"/>
        </w:trPr>
        <w:tc>
          <w:tcPr>
            <w:tcW w:w="750" w:type="dxa"/>
            <w:vAlign w:val="bottom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6.25E+09</w:t>
            </w:r>
          </w:p>
        </w:tc>
        <w:tc>
          <w:tcPr>
            <w:tcW w:w="45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jc w:val="both"/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1137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80" w:type="dxa"/>
          </w:tcPr>
          <w:p w:rsidR="00EF7595" w:rsidRPr="00834574" w:rsidRDefault="00EF7595" w:rsidP="00EF7595">
            <w:pPr>
              <w:rPr>
                <w:sz w:val="16"/>
                <w:szCs w:val="16"/>
              </w:rPr>
            </w:pPr>
            <w:r w:rsidRPr="00834574"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</w:tcPr>
          <w:p w:rsidR="00EF7595" w:rsidRPr="00834574" w:rsidRDefault="00EF7595" w:rsidP="00EF7595">
            <w:pPr>
              <w:rPr>
                <w:color w:val="000000"/>
                <w:sz w:val="16"/>
                <w:szCs w:val="16"/>
              </w:rPr>
            </w:pPr>
            <w:r w:rsidRPr="00834574">
              <w:rPr>
                <w:color w:val="000000"/>
                <w:sz w:val="16"/>
                <w:szCs w:val="16"/>
              </w:rPr>
              <w:t>1000000</w:t>
            </w:r>
          </w:p>
        </w:tc>
      </w:tr>
    </w:tbl>
    <w:p w:rsidR="009435B1" w:rsidRDefault="00EF7595" w:rsidP="00EF7595">
      <w:pPr>
        <w:jc w:val="center"/>
      </w:pPr>
      <w:r w:rsidRPr="00C93240">
        <w:rPr>
          <w:b/>
          <w:color w:val="000000"/>
          <w:sz w:val="20"/>
          <w:szCs w:val="16"/>
        </w:rPr>
        <w:t>Table 2.  Ex</w:t>
      </w:r>
      <w:r>
        <w:rPr>
          <w:b/>
          <w:color w:val="000000"/>
          <w:sz w:val="20"/>
          <w:szCs w:val="16"/>
        </w:rPr>
        <w:t>traction from Google    Clusters</w:t>
      </w:r>
    </w:p>
    <w:sectPr w:rsidR="0094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95"/>
    <w:rsid w:val="009435B1"/>
    <w:rsid w:val="00E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23E24-C01B-472B-B32D-CF4CA27A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2018-06-06T17:46:00Z</dcterms:created>
  <dcterms:modified xsi:type="dcterms:W3CDTF">2018-06-06T17:49:00Z</dcterms:modified>
</cp:coreProperties>
</file>